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DF" w:rsidRDefault="00F46B66" w:rsidP="00C57ED8">
      <w:pPr>
        <w:spacing w:after="0" w:line="24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Israel kills suspected Islamic Jihad terrorist blamed in seminary slaughter</w:t>
      </w:r>
    </w:p>
    <w:p w:rsidR="00C16EDD" w:rsidRPr="00C16EDD" w:rsidRDefault="00C16EDD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2F6" w:rsidRDefault="00F46B66" w:rsidP="00CC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13</w:t>
      </w:r>
      <w:r w:rsidR="00AF17C3">
        <w:rPr>
          <w:rFonts w:ascii="Times New Roman" w:hAnsi="Times New Roman" w:cs="Times New Roman"/>
          <w:sz w:val="24"/>
          <w:szCs w:val="24"/>
        </w:rPr>
        <w:t>, 2010</w:t>
      </w:r>
    </w:p>
    <w:p w:rsidR="00AF17C3" w:rsidRDefault="00AF17C3" w:rsidP="00CC6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F46B66">
        <w:rPr>
          <w:rFonts w:ascii="Times New Roman" w:hAnsi="Times New Roman" w:cs="Times New Roman"/>
          <w:sz w:val="24"/>
          <w:szCs w:val="24"/>
        </w:rPr>
        <w:t>Matthew Kalman</w:t>
      </w:r>
    </w:p>
    <w:p w:rsidR="00F46B66" w:rsidRDefault="00F46B66" w:rsidP="00F46B6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NY Daily News</w:t>
      </w:r>
    </w:p>
    <w:p w:rsidR="00F46B66" w:rsidRDefault="00F46B66" w:rsidP="00F46B66">
      <w:pPr>
        <w:spacing w:after="0" w:line="240" w:lineRule="auto"/>
      </w:pPr>
      <w:hyperlink r:id="rId5" w:history="1">
        <w:r w:rsidRPr="006200E6">
          <w:rPr>
            <w:rStyle w:val="Hyperlink"/>
          </w:rPr>
          <w:t>http://www.nydailynews.com/news/world/israel-kills-suspected-islamic-jihad-terrorist-blamed-seminary-slaughter-article-1.290705</w:t>
        </w:r>
      </w:hyperlink>
    </w:p>
    <w:p w:rsidR="00F46B66" w:rsidRDefault="00F46B66" w:rsidP="00F46B66">
      <w:pPr>
        <w:spacing w:after="0" w:line="240" w:lineRule="auto"/>
      </w:pPr>
    </w:p>
    <w:p w:rsidR="00F46B66" w:rsidRPr="00F46B66" w:rsidRDefault="00F46B66" w:rsidP="00F46B66">
      <w:pPr>
        <w:pStyle w:val="NormalWeb"/>
        <w:shd w:val="clear" w:color="auto" w:fill="FAFAFA"/>
        <w:spacing w:before="0" w:beforeAutospacing="0" w:after="240" w:afterAutospacing="0"/>
        <w:textAlignment w:val="baseline"/>
        <w:rPr>
          <w:szCs w:val="26"/>
        </w:rPr>
      </w:pPr>
      <w:r w:rsidRPr="00F46B66">
        <w:rPr>
          <w:szCs w:val="26"/>
        </w:rPr>
        <w:t>Israeli undercover forces Wednesday gunned down a Palestinian terror chief they said was behind last Thursday's attack on a rabbinical seminary in Jerusalem.</w:t>
      </w:r>
    </w:p>
    <w:p w:rsidR="00F46B66" w:rsidRPr="00F46B66" w:rsidRDefault="00F46B66" w:rsidP="00F46B66">
      <w:pPr>
        <w:pStyle w:val="NormalWeb"/>
        <w:shd w:val="clear" w:color="auto" w:fill="FAFAFA"/>
        <w:spacing w:before="0" w:beforeAutospacing="0" w:after="240" w:afterAutospacing="0"/>
        <w:textAlignment w:val="baseline"/>
        <w:rPr>
          <w:szCs w:val="26"/>
        </w:rPr>
      </w:pPr>
      <w:hyperlink r:id="rId6" w:tooltip="Mohammed Shehadeh" w:history="1">
        <w:r w:rsidRPr="00F46B66">
          <w:rPr>
            <w:rStyle w:val="Hyperlink"/>
            <w:color w:val="auto"/>
            <w:szCs w:val="26"/>
          </w:rPr>
          <w:t xml:space="preserve">Mohammed </w:t>
        </w:r>
        <w:proofErr w:type="spellStart"/>
        <w:r w:rsidRPr="00F46B66">
          <w:rPr>
            <w:rStyle w:val="Hyperlink"/>
            <w:color w:val="auto"/>
            <w:szCs w:val="26"/>
          </w:rPr>
          <w:t>Shehadeh</w:t>
        </w:r>
        <w:proofErr w:type="spellEnd"/>
      </w:hyperlink>
      <w:r w:rsidRPr="00F46B66">
        <w:rPr>
          <w:szCs w:val="26"/>
        </w:rPr>
        <w:t>, the leader of</w:t>
      </w:r>
      <w:r w:rsidRPr="00F46B66">
        <w:rPr>
          <w:rStyle w:val="apple-converted-space"/>
          <w:szCs w:val="26"/>
        </w:rPr>
        <w:t> </w:t>
      </w:r>
      <w:hyperlink r:id="rId7" w:tooltip="Palestinian Islamic Jihad" w:history="1">
        <w:r w:rsidRPr="00F46B66">
          <w:rPr>
            <w:rStyle w:val="Hyperlink"/>
            <w:color w:val="auto"/>
            <w:szCs w:val="26"/>
          </w:rPr>
          <w:t>Islamic Jihad</w:t>
        </w:r>
      </w:hyperlink>
      <w:r w:rsidRPr="00F46B66">
        <w:rPr>
          <w:rStyle w:val="apple-converted-space"/>
          <w:szCs w:val="26"/>
        </w:rPr>
        <w:t> </w:t>
      </w:r>
      <w:r w:rsidRPr="00F46B66">
        <w:rPr>
          <w:szCs w:val="26"/>
        </w:rPr>
        <w:t>in</w:t>
      </w:r>
      <w:r w:rsidRPr="00F46B66">
        <w:rPr>
          <w:rStyle w:val="apple-converted-space"/>
          <w:szCs w:val="26"/>
        </w:rPr>
        <w:t> </w:t>
      </w:r>
      <w:hyperlink r:id="rId8" w:tooltip="Bethlehem" w:history="1">
        <w:r w:rsidRPr="00F46B66">
          <w:rPr>
            <w:rStyle w:val="Hyperlink"/>
            <w:color w:val="auto"/>
            <w:szCs w:val="26"/>
          </w:rPr>
          <w:t>Bethlehem</w:t>
        </w:r>
      </w:hyperlink>
      <w:r w:rsidRPr="00F46B66">
        <w:rPr>
          <w:szCs w:val="26"/>
        </w:rPr>
        <w:t>, died in a hail of bullets with three other terror suspects shortly after nightfall.</w:t>
      </w:r>
    </w:p>
    <w:p w:rsidR="00F46B66" w:rsidRPr="00F46B66" w:rsidRDefault="00F46B66" w:rsidP="00F46B66">
      <w:pPr>
        <w:pStyle w:val="NormalWeb"/>
        <w:shd w:val="clear" w:color="auto" w:fill="FAFAFA"/>
        <w:spacing w:before="0" w:beforeAutospacing="0" w:after="240" w:afterAutospacing="0"/>
        <w:textAlignment w:val="baseline"/>
        <w:rPr>
          <w:szCs w:val="26"/>
        </w:rPr>
      </w:pPr>
      <w:proofErr w:type="spellStart"/>
      <w:r w:rsidRPr="00F46B66">
        <w:rPr>
          <w:szCs w:val="26"/>
        </w:rPr>
        <w:t>Shehadeh</w:t>
      </w:r>
      <w:proofErr w:type="spellEnd"/>
      <w:r w:rsidRPr="00F46B66">
        <w:rPr>
          <w:szCs w:val="26"/>
        </w:rPr>
        <w:t>, who was on</w:t>
      </w:r>
      <w:r w:rsidRPr="00F46B66">
        <w:rPr>
          <w:rStyle w:val="apple-converted-space"/>
          <w:szCs w:val="26"/>
        </w:rPr>
        <w:t> </w:t>
      </w:r>
      <w:hyperlink r:id="rId9" w:tooltip="Israel" w:history="1">
        <w:r w:rsidRPr="00F46B66">
          <w:rPr>
            <w:rStyle w:val="Hyperlink"/>
            <w:color w:val="auto"/>
            <w:szCs w:val="26"/>
          </w:rPr>
          <w:t>Israel</w:t>
        </w:r>
      </w:hyperlink>
      <w:r w:rsidRPr="00F46B66">
        <w:rPr>
          <w:szCs w:val="26"/>
        </w:rPr>
        <w:t>'s most wanted list since 2000, was the mastermind behind last week's gun rampage at the</w:t>
      </w:r>
      <w:r w:rsidRPr="00F46B66">
        <w:rPr>
          <w:rStyle w:val="apple-converted-space"/>
          <w:szCs w:val="26"/>
        </w:rPr>
        <w:t> </w:t>
      </w:r>
      <w:proofErr w:type="spellStart"/>
      <w:r w:rsidRPr="00F46B66">
        <w:rPr>
          <w:szCs w:val="26"/>
        </w:rPr>
        <w:fldChar w:fldCharType="begin"/>
      </w:r>
      <w:r w:rsidRPr="00F46B66">
        <w:rPr>
          <w:szCs w:val="26"/>
        </w:rPr>
        <w:instrText xml:space="preserve"> HYPERLINK "http://www.nydailynews.com/topics/Mercaz+Harav+Yeshiva" \o "Mercaz Harav Yeshiva" </w:instrText>
      </w:r>
      <w:r w:rsidRPr="00F46B66">
        <w:rPr>
          <w:szCs w:val="26"/>
        </w:rPr>
        <w:fldChar w:fldCharType="separate"/>
      </w:r>
      <w:r w:rsidRPr="00F46B66">
        <w:rPr>
          <w:rStyle w:val="Hyperlink"/>
          <w:color w:val="auto"/>
          <w:szCs w:val="26"/>
        </w:rPr>
        <w:t>Merkaz</w:t>
      </w:r>
      <w:proofErr w:type="spellEnd"/>
      <w:r w:rsidRPr="00F46B66">
        <w:rPr>
          <w:rStyle w:val="Hyperlink"/>
          <w:color w:val="auto"/>
          <w:szCs w:val="26"/>
        </w:rPr>
        <w:t xml:space="preserve"> </w:t>
      </w:r>
      <w:proofErr w:type="spellStart"/>
      <w:r w:rsidRPr="00F46B66">
        <w:rPr>
          <w:rStyle w:val="Hyperlink"/>
          <w:color w:val="auto"/>
          <w:szCs w:val="26"/>
        </w:rPr>
        <w:t>Harav</w:t>
      </w:r>
      <w:proofErr w:type="spellEnd"/>
      <w:r w:rsidRPr="00F46B66">
        <w:rPr>
          <w:szCs w:val="26"/>
        </w:rPr>
        <w:fldChar w:fldCharType="end"/>
      </w:r>
      <w:r w:rsidRPr="00F46B66">
        <w:rPr>
          <w:rStyle w:val="apple-converted-space"/>
          <w:szCs w:val="26"/>
        </w:rPr>
        <w:t> </w:t>
      </w:r>
      <w:r w:rsidRPr="00F46B66">
        <w:rPr>
          <w:szCs w:val="26"/>
        </w:rPr>
        <w:t>seminary in which eight students were killed.</w:t>
      </w:r>
    </w:p>
    <w:p w:rsidR="00F46B66" w:rsidRPr="00F46B66" w:rsidRDefault="00F46B66" w:rsidP="00F46B66">
      <w:pPr>
        <w:pStyle w:val="NormalWeb"/>
        <w:shd w:val="clear" w:color="auto" w:fill="FAFAFA"/>
        <w:spacing w:before="0" w:beforeAutospacing="0" w:after="240" w:afterAutospacing="0"/>
        <w:textAlignment w:val="baseline"/>
        <w:rPr>
          <w:szCs w:val="26"/>
        </w:rPr>
      </w:pPr>
      <w:proofErr w:type="spellStart"/>
      <w:r w:rsidRPr="00F46B66">
        <w:rPr>
          <w:szCs w:val="26"/>
        </w:rPr>
        <w:t>Shehadeh</w:t>
      </w:r>
      <w:proofErr w:type="spellEnd"/>
      <w:r w:rsidRPr="00F46B66">
        <w:rPr>
          <w:szCs w:val="26"/>
        </w:rPr>
        <w:t xml:space="preserve"> had just finished eating dinner and he and his three terror pals were piling into his red</w:t>
      </w:r>
      <w:r w:rsidRPr="00F46B66">
        <w:rPr>
          <w:rStyle w:val="apple-converted-space"/>
          <w:szCs w:val="26"/>
        </w:rPr>
        <w:t> </w:t>
      </w:r>
      <w:hyperlink r:id="rId10" w:tooltip="Fiat Uno" w:history="1">
        <w:r w:rsidRPr="00F46B66">
          <w:rPr>
            <w:rStyle w:val="Hyperlink"/>
            <w:color w:val="auto"/>
            <w:szCs w:val="26"/>
          </w:rPr>
          <w:t>Fiat Uno</w:t>
        </w:r>
      </w:hyperlink>
      <w:r w:rsidRPr="00F46B66">
        <w:rPr>
          <w:rStyle w:val="apple-converted-space"/>
          <w:szCs w:val="26"/>
        </w:rPr>
        <w:t> </w:t>
      </w:r>
      <w:r w:rsidRPr="00F46B66">
        <w:rPr>
          <w:szCs w:val="26"/>
        </w:rPr>
        <w:t>when the Israelis, reportedly disguised as locals, pulled up alongside in two unmarked white vans.</w:t>
      </w:r>
    </w:p>
    <w:p w:rsidR="00F46B66" w:rsidRPr="00F46B66" w:rsidRDefault="00F46B66" w:rsidP="00F46B66">
      <w:pPr>
        <w:pStyle w:val="NormalWeb"/>
        <w:shd w:val="clear" w:color="auto" w:fill="FAFAFA"/>
        <w:spacing w:before="0" w:beforeAutospacing="0" w:after="240" w:afterAutospacing="0"/>
        <w:textAlignment w:val="baseline"/>
        <w:rPr>
          <w:szCs w:val="26"/>
        </w:rPr>
      </w:pPr>
      <w:r w:rsidRPr="00F46B66">
        <w:rPr>
          <w:szCs w:val="26"/>
        </w:rPr>
        <w:t>Eyewitnesses said the agents sprayed the car with round after round of automatic gunfire and then sped away in the direction of the Israeli militar</w:t>
      </w:r>
      <w:bookmarkStart w:id="0" w:name="_GoBack"/>
      <w:bookmarkEnd w:id="0"/>
      <w:r w:rsidRPr="00F46B66">
        <w:rPr>
          <w:szCs w:val="26"/>
        </w:rPr>
        <w:t>y base in</w:t>
      </w:r>
      <w:r w:rsidRPr="00F46B66">
        <w:rPr>
          <w:rStyle w:val="apple-converted-space"/>
          <w:szCs w:val="26"/>
        </w:rPr>
        <w:t> </w:t>
      </w:r>
      <w:hyperlink r:id="rId11" w:tooltip="Beit Jala" w:history="1">
        <w:r w:rsidRPr="00F46B66">
          <w:rPr>
            <w:rStyle w:val="Hyperlink"/>
            <w:color w:val="auto"/>
            <w:szCs w:val="26"/>
          </w:rPr>
          <w:t xml:space="preserve">Beit </w:t>
        </w:r>
        <w:proofErr w:type="spellStart"/>
        <w:r w:rsidRPr="00F46B66">
          <w:rPr>
            <w:rStyle w:val="Hyperlink"/>
            <w:color w:val="auto"/>
            <w:szCs w:val="26"/>
          </w:rPr>
          <w:t>Jala</w:t>
        </w:r>
        <w:proofErr w:type="spellEnd"/>
      </w:hyperlink>
      <w:r w:rsidRPr="00F46B66">
        <w:rPr>
          <w:szCs w:val="26"/>
        </w:rPr>
        <w:t>, next to Bethlehem.</w:t>
      </w:r>
    </w:p>
    <w:p w:rsidR="00F46B66" w:rsidRPr="00F46B66" w:rsidRDefault="00F46B66" w:rsidP="00F46B66">
      <w:pPr>
        <w:pStyle w:val="NormalWeb"/>
        <w:shd w:val="clear" w:color="auto" w:fill="FAFAFA"/>
        <w:spacing w:before="0" w:beforeAutospacing="0" w:after="240" w:afterAutospacing="0"/>
        <w:textAlignment w:val="baseline"/>
        <w:rPr>
          <w:szCs w:val="26"/>
        </w:rPr>
      </w:pPr>
      <w:r w:rsidRPr="00F46B66">
        <w:rPr>
          <w:szCs w:val="26"/>
        </w:rPr>
        <w:t>TV footage showed three dead men, sprawled out and bloody in the shattered vehicle.</w:t>
      </w:r>
    </w:p>
    <w:p w:rsidR="00F46B66" w:rsidRPr="00F46B66" w:rsidRDefault="00F46B66" w:rsidP="00F46B66">
      <w:pPr>
        <w:pStyle w:val="NormalWeb"/>
        <w:shd w:val="clear" w:color="auto" w:fill="FAFAFA"/>
        <w:spacing w:before="0" w:beforeAutospacing="0" w:after="240" w:afterAutospacing="0"/>
        <w:textAlignment w:val="baseline"/>
        <w:rPr>
          <w:szCs w:val="26"/>
        </w:rPr>
      </w:pPr>
      <w:r w:rsidRPr="00F46B66">
        <w:rPr>
          <w:szCs w:val="26"/>
        </w:rPr>
        <w:t>Another man lay in the street.</w:t>
      </w:r>
    </w:p>
    <w:p w:rsidR="00F46B66" w:rsidRPr="00F46B66" w:rsidRDefault="00F46B66" w:rsidP="00F46B66">
      <w:pPr>
        <w:pStyle w:val="NormalWeb"/>
        <w:shd w:val="clear" w:color="auto" w:fill="FAFAFA"/>
        <w:spacing w:before="0" w:beforeAutospacing="0" w:after="240" w:afterAutospacing="0"/>
        <w:textAlignment w:val="baseline"/>
        <w:rPr>
          <w:szCs w:val="26"/>
        </w:rPr>
      </w:pPr>
      <w:r w:rsidRPr="00F46B66">
        <w:rPr>
          <w:szCs w:val="26"/>
        </w:rPr>
        <w:t xml:space="preserve">One of the three militants slain with </w:t>
      </w:r>
      <w:proofErr w:type="spellStart"/>
      <w:r w:rsidRPr="00F46B66">
        <w:rPr>
          <w:szCs w:val="26"/>
        </w:rPr>
        <w:t>Shehadeh</w:t>
      </w:r>
      <w:proofErr w:type="spellEnd"/>
      <w:r w:rsidRPr="00F46B66">
        <w:rPr>
          <w:szCs w:val="26"/>
        </w:rPr>
        <w:t xml:space="preserve"> was a local Bethlehem city councilman - Issa </w:t>
      </w:r>
      <w:proofErr w:type="spellStart"/>
      <w:r w:rsidRPr="00F46B66">
        <w:rPr>
          <w:szCs w:val="26"/>
        </w:rPr>
        <w:t>Marzouk</w:t>
      </w:r>
      <w:proofErr w:type="spellEnd"/>
      <w:r w:rsidRPr="00F46B66">
        <w:rPr>
          <w:szCs w:val="26"/>
        </w:rPr>
        <w:t xml:space="preserve"> </w:t>
      </w:r>
      <w:proofErr w:type="spellStart"/>
      <w:r w:rsidRPr="00F46B66">
        <w:rPr>
          <w:szCs w:val="26"/>
        </w:rPr>
        <w:t>Zawahra</w:t>
      </w:r>
      <w:proofErr w:type="spellEnd"/>
      <w:r w:rsidRPr="00F46B66">
        <w:rPr>
          <w:szCs w:val="26"/>
        </w:rPr>
        <w:t>, a member of Islamic Jihad.</w:t>
      </w:r>
    </w:p>
    <w:p w:rsidR="00F46B66" w:rsidRPr="00F46B66" w:rsidRDefault="00F46B66" w:rsidP="00F46B66">
      <w:pPr>
        <w:pStyle w:val="NormalWeb"/>
        <w:shd w:val="clear" w:color="auto" w:fill="FAFAFA"/>
        <w:spacing w:before="0" w:beforeAutospacing="0" w:after="240" w:afterAutospacing="0"/>
        <w:textAlignment w:val="baseline"/>
        <w:rPr>
          <w:szCs w:val="26"/>
        </w:rPr>
      </w:pPr>
      <w:r w:rsidRPr="00F46B66">
        <w:rPr>
          <w:szCs w:val="26"/>
        </w:rPr>
        <w:t>Islamic Jihad vowed revenge, and</w:t>
      </w:r>
      <w:r w:rsidRPr="00F46B66">
        <w:rPr>
          <w:rStyle w:val="apple-converted-space"/>
          <w:szCs w:val="26"/>
        </w:rPr>
        <w:t> </w:t>
      </w:r>
      <w:hyperlink r:id="rId12" w:tooltip="Mahmoud Abbas" w:history="1">
        <w:r w:rsidRPr="00F46B66">
          <w:rPr>
            <w:rStyle w:val="Hyperlink"/>
            <w:color w:val="auto"/>
            <w:szCs w:val="26"/>
          </w:rPr>
          <w:t>Palestinian President Mahmoud Abbas</w:t>
        </w:r>
      </w:hyperlink>
      <w:r w:rsidRPr="00F46B66">
        <w:rPr>
          <w:rStyle w:val="apple-converted-space"/>
          <w:szCs w:val="26"/>
        </w:rPr>
        <w:t> </w:t>
      </w:r>
      <w:r w:rsidRPr="00F46B66">
        <w:rPr>
          <w:szCs w:val="26"/>
        </w:rPr>
        <w:t>said the killings undermined ongoing efforts to reach a ceasefire with militants.</w:t>
      </w:r>
    </w:p>
    <w:p w:rsidR="00F46B66" w:rsidRPr="00F46B66" w:rsidRDefault="00F46B66" w:rsidP="00F46B66">
      <w:pPr>
        <w:pStyle w:val="NormalWeb"/>
        <w:shd w:val="clear" w:color="auto" w:fill="FAFAFA"/>
        <w:spacing w:before="0" w:beforeAutospacing="0" w:after="240" w:afterAutospacing="0"/>
        <w:textAlignment w:val="baseline"/>
        <w:rPr>
          <w:szCs w:val="26"/>
        </w:rPr>
      </w:pPr>
      <w:r w:rsidRPr="00F46B66">
        <w:rPr>
          <w:szCs w:val="26"/>
        </w:rPr>
        <w:t>Meanwhile, in East Jerusalem, Israel's public security minister,</w:t>
      </w:r>
      <w:r w:rsidRPr="00F46B66">
        <w:rPr>
          <w:rStyle w:val="apple-converted-space"/>
          <w:szCs w:val="26"/>
        </w:rPr>
        <w:t> </w:t>
      </w:r>
      <w:proofErr w:type="spellStart"/>
      <w:r w:rsidRPr="00F46B66">
        <w:rPr>
          <w:szCs w:val="26"/>
        </w:rPr>
        <w:fldChar w:fldCharType="begin"/>
      </w:r>
      <w:r w:rsidRPr="00F46B66">
        <w:rPr>
          <w:szCs w:val="26"/>
        </w:rPr>
        <w:instrText xml:space="preserve"> HYPERLINK "http://www.nydailynews.com/topics/Avi+Dichter" \o "Avi Dichter" </w:instrText>
      </w:r>
      <w:r w:rsidRPr="00F46B66">
        <w:rPr>
          <w:szCs w:val="26"/>
        </w:rPr>
        <w:fldChar w:fldCharType="separate"/>
      </w:r>
      <w:r w:rsidRPr="00F46B66">
        <w:rPr>
          <w:rStyle w:val="Hyperlink"/>
          <w:color w:val="auto"/>
          <w:szCs w:val="26"/>
        </w:rPr>
        <w:t>Avi</w:t>
      </w:r>
      <w:proofErr w:type="spellEnd"/>
      <w:r w:rsidRPr="00F46B66">
        <w:rPr>
          <w:rStyle w:val="Hyperlink"/>
          <w:color w:val="auto"/>
          <w:szCs w:val="26"/>
        </w:rPr>
        <w:t xml:space="preserve"> </w:t>
      </w:r>
      <w:proofErr w:type="spellStart"/>
      <w:r w:rsidRPr="00F46B66">
        <w:rPr>
          <w:rStyle w:val="Hyperlink"/>
          <w:color w:val="auto"/>
          <w:szCs w:val="26"/>
        </w:rPr>
        <w:t>Dichter</w:t>
      </w:r>
      <w:proofErr w:type="spellEnd"/>
      <w:r w:rsidRPr="00F46B66">
        <w:rPr>
          <w:szCs w:val="26"/>
        </w:rPr>
        <w:fldChar w:fldCharType="end"/>
      </w:r>
      <w:r w:rsidRPr="00F46B66">
        <w:rPr>
          <w:szCs w:val="26"/>
        </w:rPr>
        <w:t xml:space="preserve">, ordered cops to destroy the family home of 25-year-old Abu Ala </w:t>
      </w:r>
      <w:proofErr w:type="spellStart"/>
      <w:r w:rsidRPr="00F46B66">
        <w:rPr>
          <w:szCs w:val="26"/>
        </w:rPr>
        <w:t>Dheim</w:t>
      </w:r>
      <w:proofErr w:type="spellEnd"/>
      <w:r w:rsidRPr="00F46B66">
        <w:rPr>
          <w:szCs w:val="26"/>
        </w:rPr>
        <w:t>, the gunman who carried out last week's seminary attack.</w:t>
      </w:r>
    </w:p>
    <w:p w:rsidR="00F46B66" w:rsidRPr="00F46B66" w:rsidRDefault="00F46B66" w:rsidP="00F46B66">
      <w:pPr>
        <w:pStyle w:val="NormalWeb"/>
        <w:shd w:val="clear" w:color="auto" w:fill="FAFAFA"/>
        <w:spacing w:before="0" w:beforeAutospacing="0" w:after="240" w:afterAutospacing="0"/>
        <w:textAlignment w:val="baseline"/>
        <w:rPr>
          <w:szCs w:val="26"/>
        </w:rPr>
      </w:pPr>
      <w:r w:rsidRPr="00F46B66">
        <w:rPr>
          <w:szCs w:val="26"/>
        </w:rPr>
        <w:t>It has been Israeli practice on and off for years to bulldoze the homes of terrorists.</w:t>
      </w:r>
    </w:p>
    <w:p w:rsidR="00F27C0C" w:rsidRPr="00FF4FA6" w:rsidRDefault="00F27C0C" w:rsidP="00F46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7C0C" w:rsidRPr="00FF4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F36"/>
    <w:multiLevelType w:val="multilevel"/>
    <w:tmpl w:val="6094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9D56F5"/>
    <w:multiLevelType w:val="multilevel"/>
    <w:tmpl w:val="9180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191614"/>
    <w:multiLevelType w:val="multilevel"/>
    <w:tmpl w:val="694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E52F38"/>
    <w:multiLevelType w:val="multilevel"/>
    <w:tmpl w:val="8814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DE0300"/>
    <w:multiLevelType w:val="multilevel"/>
    <w:tmpl w:val="911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FA704D"/>
    <w:multiLevelType w:val="multilevel"/>
    <w:tmpl w:val="FFD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C022D5"/>
    <w:multiLevelType w:val="multilevel"/>
    <w:tmpl w:val="1876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375DB4"/>
    <w:multiLevelType w:val="multilevel"/>
    <w:tmpl w:val="329A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40944"/>
    <w:rsid w:val="0007369B"/>
    <w:rsid w:val="00085302"/>
    <w:rsid w:val="00094846"/>
    <w:rsid w:val="000B3DA7"/>
    <w:rsid w:val="000D54F1"/>
    <w:rsid w:val="001050EF"/>
    <w:rsid w:val="00113DC4"/>
    <w:rsid w:val="00130A58"/>
    <w:rsid w:val="00160B2D"/>
    <w:rsid w:val="00196820"/>
    <w:rsid w:val="001B4607"/>
    <w:rsid w:val="001B7E15"/>
    <w:rsid w:val="001C4893"/>
    <w:rsid w:val="001D3645"/>
    <w:rsid w:val="001D6E89"/>
    <w:rsid w:val="001E2395"/>
    <w:rsid w:val="001E42F6"/>
    <w:rsid w:val="00205989"/>
    <w:rsid w:val="00211B82"/>
    <w:rsid w:val="002147AB"/>
    <w:rsid w:val="00224249"/>
    <w:rsid w:val="002372BD"/>
    <w:rsid w:val="00261CBA"/>
    <w:rsid w:val="002945A6"/>
    <w:rsid w:val="00296687"/>
    <w:rsid w:val="00297BDB"/>
    <w:rsid w:val="002A5853"/>
    <w:rsid w:val="002C1B48"/>
    <w:rsid w:val="00374751"/>
    <w:rsid w:val="00396D18"/>
    <w:rsid w:val="00397F21"/>
    <w:rsid w:val="003A4DFF"/>
    <w:rsid w:val="003A6553"/>
    <w:rsid w:val="003B777D"/>
    <w:rsid w:val="003F1554"/>
    <w:rsid w:val="003F45DA"/>
    <w:rsid w:val="003F5E7E"/>
    <w:rsid w:val="00430DE2"/>
    <w:rsid w:val="0043117E"/>
    <w:rsid w:val="00431B30"/>
    <w:rsid w:val="00445179"/>
    <w:rsid w:val="00445CC1"/>
    <w:rsid w:val="004524E9"/>
    <w:rsid w:val="004864D6"/>
    <w:rsid w:val="004B1FCF"/>
    <w:rsid w:val="004B7DFF"/>
    <w:rsid w:val="004D2CF2"/>
    <w:rsid w:val="004F602B"/>
    <w:rsid w:val="00571F86"/>
    <w:rsid w:val="00576568"/>
    <w:rsid w:val="005A4772"/>
    <w:rsid w:val="005D3612"/>
    <w:rsid w:val="005F755E"/>
    <w:rsid w:val="00601467"/>
    <w:rsid w:val="00607965"/>
    <w:rsid w:val="00624612"/>
    <w:rsid w:val="00651D9C"/>
    <w:rsid w:val="006603E5"/>
    <w:rsid w:val="0067111F"/>
    <w:rsid w:val="0069645A"/>
    <w:rsid w:val="006A277E"/>
    <w:rsid w:val="006B4257"/>
    <w:rsid w:val="006C0739"/>
    <w:rsid w:val="006D3413"/>
    <w:rsid w:val="006D7290"/>
    <w:rsid w:val="006E1AC2"/>
    <w:rsid w:val="006F60DF"/>
    <w:rsid w:val="007125C8"/>
    <w:rsid w:val="00731A22"/>
    <w:rsid w:val="007514AA"/>
    <w:rsid w:val="007A1F78"/>
    <w:rsid w:val="007B2C8C"/>
    <w:rsid w:val="007D130B"/>
    <w:rsid w:val="007D6109"/>
    <w:rsid w:val="007E531A"/>
    <w:rsid w:val="007E5E56"/>
    <w:rsid w:val="007F10D4"/>
    <w:rsid w:val="008056FE"/>
    <w:rsid w:val="008478E2"/>
    <w:rsid w:val="00854176"/>
    <w:rsid w:val="00884163"/>
    <w:rsid w:val="00894C04"/>
    <w:rsid w:val="008A146F"/>
    <w:rsid w:val="008B1A4B"/>
    <w:rsid w:val="008B5C17"/>
    <w:rsid w:val="0092538A"/>
    <w:rsid w:val="009375A7"/>
    <w:rsid w:val="00944548"/>
    <w:rsid w:val="009668A2"/>
    <w:rsid w:val="00966FE3"/>
    <w:rsid w:val="00982933"/>
    <w:rsid w:val="009C3EA0"/>
    <w:rsid w:val="009E2FA7"/>
    <w:rsid w:val="00A31627"/>
    <w:rsid w:val="00A43B77"/>
    <w:rsid w:val="00A56FEF"/>
    <w:rsid w:val="00A64D54"/>
    <w:rsid w:val="00A9094B"/>
    <w:rsid w:val="00AA035C"/>
    <w:rsid w:val="00AC640C"/>
    <w:rsid w:val="00AD631B"/>
    <w:rsid w:val="00AF17C3"/>
    <w:rsid w:val="00AF2ED1"/>
    <w:rsid w:val="00B16913"/>
    <w:rsid w:val="00B17ABB"/>
    <w:rsid w:val="00B30159"/>
    <w:rsid w:val="00B30C6F"/>
    <w:rsid w:val="00B37C72"/>
    <w:rsid w:val="00B55AB4"/>
    <w:rsid w:val="00B61DB3"/>
    <w:rsid w:val="00B82612"/>
    <w:rsid w:val="00B847B6"/>
    <w:rsid w:val="00B92641"/>
    <w:rsid w:val="00BB53B4"/>
    <w:rsid w:val="00BD0F67"/>
    <w:rsid w:val="00BD69BB"/>
    <w:rsid w:val="00BE2A43"/>
    <w:rsid w:val="00BF3403"/>
    <w:rsid w:val="00BF3781"/>
    <w:rsid w:val="00C077D8"/>
    <w:rsid w:val="00C122FE"/>
    <w:rsid w:val="00C16EDD"/>
    <w:rsid w:val="00C27A9E"/>
    <w:rsid w:val="00C375BB"/>
    <w:rsid w:val="00C45C80"/>
    <w:rsid w:val="00C57ED8"/>
    <w:rsid w:val="00C8401E"/>
    <w:rsid w:val="00C8555F"/>
    <w:rsid w:val="00CB0FF4"/>
    <w:rsid w:val="00CB2AFC"/>
    <w:rsid w:val="00CC2BBB"/>
    <w:rsid w:val="00CC6BA2"/>
    <w:rsid w:val="00CD1372"/>
    <w:rsid w:val="00D00CDC"/>
    <w:rsid w:val="00D176A1"/>
    <w:rsid w:val="00D17801"/>
    <w:rsid w:val="00D46864"/>
    <w:rsid w:val="00D57093"/>
    <w:rsid w:val="00D63CAC"/>
    <w:rsid w:val="00D94B70"/>
    <w:rsid w:val="00DB5671"/>
    <w:rsid w:val="00DD2136"/>
    <w:rsid w:val="00E4331E"/>
    <w:rsid w:val="00E8672D"/>
    <w:rsid w:val="00E90A58"/>
    <w:rsid w:val="00E93048"/>
    <w:rsid w:val="00F12E79"/>
    <w:rsid w:val="00F27C0C"/>
    <w:rsid w:val="00F44AAD"/>
    <w:rsid w:val="00F46B66"/>
    <w:rsid w:val="00F55072"/>
    <w:rsid w:val="00F636FF"/>
    <w:rsid w:val="00F775EF"/>
    <w:rsid w:val="00F80629"/>
    <w:rsid w:val="00F9474E"/>
    <w:rsid w:val="00FA7331"/>
    <w:rsid w:val="00FC2E04"/>
    <w:rsid w:val="00FD2901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2907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B0F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n-bodyparagraph">
    <w:name w:val="zn-body__paragraph"/>
    <w:basedOn w:val="Normal"/>
    <w:rsid w:val="0013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3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ose">
    <w:name w:val="loose"/>
    <w:basedOn w:val="Normal"/>
    <w:rsid w:val="00BF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t">
    <w:name w:val="hit"/>
    <w:basedOn w:val="DefaultParagraphFont"/>
    <w:rsid w:val="00BF3781"/>
  </w:style>
  <w:style w:type="paragraph" w:customStyle="1" w:styleId="with-margin">
    <w:name w:val="with-margin"/>
    <w:basedOn w:val="Normal"/>
    <w:rsid w:val="00F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5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3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575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8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1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1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4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7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4389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6065237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58233273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61193663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64169242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57038332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44719547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925456698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5983712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345671789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1422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9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dailynews.com/topics/Bethlehe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dailynews.com/topics/Palestinian+Islamic+Jihad" TargetMode="External"/><Relationship Id="rId12" Type="http://schemas.openxmlformats.org/officeDocument/2006/relationships/hyperlink" Target="http://www.nydailynews.com/topics/Mahmoud+Abb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dailynews.com/topics/Mohammed+Shehadeh" TargetMode="External"/><Relationship Id="rId11" Type="http://schemas.openxmlformats.org/officeDocument/2006/relationships/hyperlink" Target="http://www.nydailynews.com/topics/Beit+Jala" TargetMode="External"/><Relationship Id="rId5" Type="http://schemas.openxmlformats.org/officeDocument/2006/relationships/hyperlink" Target="http://www.nydailynews.com/news/world/israel-kills-suspected-islamic-jihad-terrorist-blamed-seminary-slaughter-article-1.290705" TargetMode="External"/><Relationship Id="rId10" Type="http://schemas.openxmlformats.org/officeDocument/2006/relationships/hyperlink" Target="http://www.nydailynews.com/topics/Fiat+U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dailynews.com/topics/Isra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2017-02-07T22:08:00Z</dcterms:created>
  <dcterms:modified xsi:type="dcterms:W3CDTF">2017-02-07T22:08:00Z</dcterms:modified>
</cp:coreProperties>
</file>