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711C" w14:textId="77777777" w:rsidR="00615E1E" w:rsidRPr="00615E1E" w:rsidRDefault="00615E1E" w:rsidP="00615E1E">
      <w:pPr>
        <w:rPr>
          <w:sz w:val="40"/>
          <w:szCs w:val="40"/>
        </w:rPr>
      </w:pPr>
      <w:r w:rsidRPr="00615E1E">
        <w:rPr>
          <w:sz w:val="40"/>
          <w:szCs w:val="40"/>
        </w:rPr>
        <w:t>Nobel Peace Prize winner sentenced to 10 years in Belarus</w:t>
      </w:r>
    </w:p>
    <w:p w14:paraId="75AF0C92" w14:textId="77777777" w:rsidR="00121B4F" w:rsidRPr="00615E1E" w:rsidRDefault="00615E1E" w:rsidP="00615E1E">
      <w:pPr>
        <w:spacing w:after="0" w:line="240" w:lineRule="auto"/>
      </w:pPr>
      <w:r w:rsidRPr="00615E1E">
        <w:t>March 3, 2023</w:t>
      </w:r>
    </w:p>
    <w:p w14:paraId="57822F3B" w14:textId="77777777" w:rsidR="00615E1E" w:rsidRPr="00615E1E" w:rsidRDefault="00615E1E" w:rsidP="00615E1E">
      <w:pPr>
        <w:spacing w:after="0" w:line="240" w:lineRule="auto"/>
      </w:pPr>
      <w:r w:rsidRPr="00615E1E">
        <w:t>By AP</w:t>
      </w:r>
      <w:r w:rsidRPr="00615E1E">
        <w:br/>
        <w:t>NBC News</w:t>
      </w:r>
    </w:p>
    <w:p w14:paraId="385ABD61" w14:textId="77777777" w:rsidR="00615E1E" w:rsidRDefault="00615E1E" w:rsidP="00615E1E">
      <w:pPr>
        <w:spacing w:after="0" w:line="240" w:lineRule="auto"/>
      </w:pPr>
      <w:hyperlink r:id="rId4" w:history="1">
        <w:r w:rsidRPr="00615E1E">
          <w:rPr>
            <w:rStyle w:val="Hyperlink"/>
          </w:rPr>
          <w:t>https://www.nbcnews.com/news/world/nobel-peace-prize-winner-ales-bialiatski-sentenced-10-years-belarus-rcna73221</w:t>
        </w:r>
      </w:hyperlink>
    </w:p>
    <w:p w14:paraId="0C200F01" w14:textId="77777777" w:rsidR="00615E1E" w:rsidRPr="00615E1E" w:rsidRDefault="00615E1E" w:rsidP="00615E1E">
      <w:pPr>
        <w:spacing w:after="0" w:line="240" w:lineRule="auto"/>
      </w:pPr>
    </w:p>
    <w:p w14:paraId="44EC47E5" w14:textId="77777777" w:rsidR="00615E1E" w:rsidRPr="00615E1E" w:rsidRDefault="00615E1E" w:rsidP="00615E1E">
      <w:r w:rsidRPr="00615E1E">
        <w:t>A Belarusian court on Friday sentenced </w:t>
      </w:r>
      <w:hyperlink r:id="rId5" w:tgtFrame="_blank" w:history="1">
        <w:r w:rsidRPr="00615E1E">
          <w:rPr>
            <w:rStyle w:val="Hyperlink"/>
          </w:rPr>
          <w:t xml:space="preserve">Ales </w:t>
        </w:r>
        <w:proofErr w:type="spellStart"/>
        <w:r w:rsidRPr="00615E1E">
          <w:rPr>
            <w:rStyle w:val="Hyperlink"/>
          </w:rPr>
          <w:t>Bialiatski</w:t>
        </w:r>
        <w:proofErr w:type="spellEnd"/>
      </w:hyperlink>
      <w:r w:rsidRPr="00615E1E">
        <w:t>, Belarus’ top human rights advocate and one of the winners of the </w:t>
      </w:r>
      <w:hyperlink r:id="rId6" w:tgtFrame="_blank" w:history="1">
        <w:r w:rsidRPr="00615E1E">
          <w:rPr>
            <w:rStyle w:val="Hyperlink"/>
          </w:rPr>
          <w:t>2022 Nobel Peace Prize</w:t>
        </w:r>
      </w:hyperlink>
      <w:r w:rsidRPr="00615E1E">
        <w:t>, to 10 years in prison.</w:t>
      </w:r>
    </w:p>
    <w:p w14:paraId="378EEE50" w14:textId="77777777" w:rsidR="00615E1E" w:rsidRPr="00615E1E" w:rsidRDefault="00615E1E" w:rsidP="00615E1E">
      <w:proofErr w:type="spellStart"/>
      <w:r w:rsidRPr="00615E1E">
        <w:t>Bialiatski</w:t>
      </w:r>
      <w:proofErr w:type="spellEnd"/>
      <w:r w:rsidRPr="00615E1E">
        <w:t xml:space="preserve"> and three other top figures of the </w:t>
      </w:r>
      <w:proofErr w:type="spellStart"/>
      <w:r w:rsidRPr="00615E1E">
        <w:t>Viasna</w:t>
      </w:r>
      <w:proofErr w:type="spellEnd"/>
      <w:r w:rsidRPr="00615E1E">
        <w:t xml:space="preserve"> human rights center he founded were convicted of financing actions violating public order and smuggling, </w:t>
      </w:r>
      <w:proofErr w:type="spellStart"/>
      <w:r w:rsidRPr="00615E1E">
        <w:t>Viasna</w:t>
      </w:r>
      <w:proofErr w:type="spellEnd"/>
      <w:r w:rsidRPr="00615E1E">
        <w:t xml:space="preserve"> reported Friday.</w:t>
      </w:r>
    </w:p>
    <w:p w14:paraId="01594FE7" w14:textId="77777777" w:rsidR="00615E1E" w:rsidRPr="00615E1E" w:rsidRDefault="00615E1E" w:rsidP="00615E1E">
      <w:proofErr w:type="spellStart"/>
      <w:r w:rsidRPr="00615E1E">
        <w:t>Valiantsin</w:t>
      </w:r>
      <w:proofErr w:type="spellEnd"/>
      <w:r w:rsidRPr="00615E1E">
        <w:t xml:space="preserve"> </w:t>
      </w:r>
      <w:proofErr w:type="spellStart"/>
      <w:r w:rsidRPr="00615E1E">
        <w:t>Stefanovich</w:t>
      </w:r>
      <w:proofErr w:type="spellEnd"/>
      <w:r w:rsidRPr="00615E1E">
        <w:t xml:space="preserve"> was given a nine-year sentence; </w:t>
      </w:r>
      <w:proofErr w:type="spellStart"/>
      <w:r w:rsidRPr="00615E1E">
        <w:t>Uladzimir</w:t>
      </w:r>
      <w:proofErr w:type="spellEnd"/>
      <w:r w:rsidRPr="00615E1E">
        <w:t xml:space="preserve"> </w:t>
      </w:r>
      <w:proofErr w:type="spellStart"/>
      <w:r w:rsidRPr="00615E1E">
        <w:t>Labkovicz</w:t>
      </w:r>
      <w:proofErr w:type="spellEnd"/>
      <w:r w:rsidRPr="00615E1E">
        <w:t xml:space="preserve"> seven years; and </w:t>
      </w:r>
      <w:proofErr w:type="spellStart"/>
      <w:r w:rsidRPr="00615E1E">
        <w:t>Dzmitry</w:t>
      </w:r>
      <w:proofErr w:type="spellEnd"/>
      <w:r w:rsidRPr="00615E1E">
        <w:t xml:space="preserve"> </w:t>
      </w:r>
      <w:proofErr w:type="spellStart"/>
      <w:r w:rsidRPr="00615E1E">
        <w:t>Salauyou</w:t>
      </w:r>
      <w:proofErr w:type="spellEnd"/>
      <w:r w:rsidRPr="00615E1E">
        <w:t xml:space="preserve"> was sentenced to eight years in prison in absentia.</w:t>
      </w:r>
    </w:p>
    <w:p w14:paraId="5A5B066A" w14:textId="77777777" w:rsidR="00615E1E" w:rsidRPr="00615E1E" w:rsidRDefault="00615E1E" w:rsidP="00615E1E">
      <w:proofErr w:type="spellStart"/>
      <w:r w:rsidRPr="00615E1E">
        <w:t>Bialiatski</w:t>
      </w:r>
      <w:proofErr w:type="spellEnd"/>
      <w:r w:rsidRPr="00615E1E">
        <w:t xml:space="preserve"> and two of his associates were arrested and jailed after massive protests over a 2020 election that gave authoritarian President </w:t>
      </w:r>
      <w:hyperlink r:id="rId7" w:tgtFrame="_blank" w:history="1">
        <w:r w:rsidRPr="00615E1E">
          <w:rPr>
            <w:rStyle w:val="Hyperlink"/>
          </w:rPr>
          <w:t>Alexander Lukashenko </w:t>
        </w:r>
      </w:hyperlink>
      <w:r w:rsidRPr="00615E1E">
        <w:t xml:space="preserve">a new term in office. </w:t>
      </w:r>
      <w:proofErr w:type="spellStart"/>
      <w:r w:rsidRPr="00615E1E">
        <w:t>Salauyou</w:t>
      </w:r>
      <w:proofErr w:type="spellEnd"/>
      <w:r w:rsidRPr="00615E1E">
        <w:t xml:space="preserve"> managed to leave </w:t>
      </w:r>
      <w:hyperlink r:id="rId8" w:tgtFrame="_blank" w:history="1">
        <w:r w:rsidRPr="00615E1E">
          <w:rPr>
            <w:rStyle w:val="Hyperlink"/>
          </w:rPr>
          <w:t>Belarus</w:t>
        </w:r>
      </w:hyperlink>
      <w:r w:rsidRPr="00615E1E">
        <w:t> before he was arrested.</w:t>
      </w:r>
    </w:p>
    <w:p w14:paraId="711204DF" w14:textId="77777777" w:rsidR="00615E1E" w:rsidRPr="00615E1E" w:rsidRDefault="00615E1E" w:rsidP="00615E1E">
      <w:r w:rsidRPr="00615E1E">
        <w:t>Lukashenko, who has ruled the ex-Soviet country with an iron fist since 1994, unleashed a </w:t>
      </w:r>
      <w:hyperlink r:id="rId9" w:tgtFrame="_blank" w:history="1">
        <w:r w:rsidRPr="00615E1E">
          <w:rPr>
            <w:rStyle w:val="Hyperlink"/>
          </w:rPr>
          <w:t>brutal crackdown on the protesters</w:t>
        </w:r>
      </w:hyperlink>
      <w:r w:rsidRPr="00615E1E">
        <w:t>, the largest in the country’s history. More than 35,000 people were arrested, and thousands were beaten by police.</w:t>
      </w:r>
    </w:p>
    <w:p w14:paraId="5B51C7AF" w14:textId="77777777" w:rsidR="00615E1E" w:rsidRPr="00615E1E" w:rsidRDefault="00615E1E" w:rsidP="00615E1E">
      <w:r w:rsidRPr="00615E1E">
        <w:t xml:space="preserve">During the trial, which took place behind closed doors, the 60-year-old </w:t>
      </w:r>
      <w:proofErr w:type="spellStart"/>
      <w:r w:rsidRPr="00615E1E">
        <w:t>Bialiatski</w:t>
      </w:r>
      <w:proofErr w:type="spellEnd"/>
      <w:r w:rsidRPr="00615E1E">
        <w:t xml:space="preserve"> and his colleagues were held in a caged enclosure in the courtroom. They have spent 21 months behind bars since the arrest.</w:t>
      </w:r>
    </w:p>
    <w:p w14:paraId="6B667B55" w14:textId="77777777" w:rsidR="00615E1E" w:rsidRPr="00615E1E" w:rsidRDefault="00615E1E" w:rsidP="00615E1E">
      <w:r w:rsidRPr="00615E1E">
        <w:t xml:space="preserve">In the photos from the courtroom released Friday by Belarus’ state news agency </w:t>
      </w:r>
      <w:proofErr w:type="spellStart"/>
      <w:r w:rsidRPr="00615E1E">
        <w:t>Belta</w:t>
      </w:r>
      <w:proofErr w:type="spellEnd"/>
      <w:r w:rsidRPr="00615E1E">
        <w:t xml:space="preserve">, </w:t>
      </w:r>
      <w:proofErr w:type="spellStart"/>
      <w:r w:rsidRPr="00615E1E">
        <w:t>Bialiatksi</w:t>
      </w:r>
      <w:proofErr w:type="spellEnd"/>
      <w:r w:rsidRPr="00615E1E">
        <w:t>, clad in black clothes, looked wan, but calm.</w:t>
      </w:r>
    </w:p>
    <w:p w14:paraId="55966842" w14:textId="77777777" w:rsidR="00615E1E" w:rsidRPr="00615E1E" w:rsidRDefault="00615E1E" w:rsidP="00615E1E">
      <w:proofErr w:type="spellStart"/>
      <w:r w:rsidRPr="00615E1E">
        <w:t>Viasna</w:t>
      </w:r>
      <w:proofErr w:type="spellEnd"/>
      <w:r w:rsidRPr="00615E1E">
        <w:t xml:space="preserve"> said after the verdict that all four activists have maintained their innocence.</w:t>
      </w:r>
    </w:p>
    <w:p w14:paraId="062A99E6" w14:textId="77777777" w:rsidR="00615E1E" w:rsidRPr="00615E1E" w:rsidRDefault="00615E1E" w:rsidP="00615E1E">
      <w:r w:rsidRPr="00615E1E">
        <w:t xml:space="preserve">In his final address to the court, he urged the authorities to “stop the civil war in Belarus.” </w:t>
      </w:r>
      <w:proofErr w:type="spellStart"/>
      <w:r w:rsidRPr="00615E1E">
        <w:t>Bialiatski</w:t>
      </w:r>
      <w:proofErr w:type="spellEnd"/>
      <w:r w:rsidRPr="00615E1E">
        <w:t xml:space="preserve"> said it became obvious to him from the case files that “the investigators were fulfilling the task they were given: to deprive </w:t>
      </w:r>
      <w:proofErr w:type="spellStart"/>
      <w:r w:rsidRPr="00615E1E">
        <w:t>Viasna</w:t>
      </w:r>
      <w:proofErr w:type="spellEnd"/>
      <w:r w:rsidRPr="00615E1E">
        <w:t xml:space="preserve"> human rights advocates of freedom at any cost, destroy </w:t>
      </w:r>
      <w:proofErr w:type="spellStart"/>
      <w:r w:rsidRPr="00615E1E">
        <w:t>Viasna</w:t>
      </w:r>
      <w:proofErr w:type="spellEnd"/>
      <w:r w:rsidRPr="00615E1E">
        <w:t xml:space="preserve"> and stop our work.”</w:t>
      </w:r>
    </w:p>
    <w:p w14:paraId="2B5ED1F1" w14:textId="77777777" w:rsidR="00615E1E" w:rsidRPr="00615E1E" w:rsidRDefault="00615E1E" w:rsidP="00615E1E">
      <w:r w:rsidRPr="00615E1E">
        <w:t>Exiled Belarusian opposition leader </w:t>
      </w:r>
      <w:proofErr w:type="spellStart"/>
      <w:r w:rsidRPr="00615E1E">
        <w:fldChar w:fldCharType="begin"/>
      </w:r>
      <w:r w:rsidRPr="00615E1E">
        <w:instrText xml:space="preserve"> HYPERLINK "https://www.nbcnews.com/news/world/belarusian-election-fallout-opposition-leader-flees-country-amid-protests-n1236355" \t "_blank" </w:instrText>
      </w:r>
      <w:r w:rsidRPr="00615E1E">
        <w:fldChar w:fldCharType="separate"/>
      </w:r>
      <w:r w:rsidRPr="00615E1E">
        <w:rPr>
          <w:rStyle w:val="Hyperlink"/>
        </w:rPr>
        <w:t>Sviatlana</w:t>
      </w:r>
      <w:proofErr w:type="spellEnd"/>
      <w:r w:rsidRPr="00615E1E">
        <w:rPr>
          <w:rStyle w:val="Hyperlink"/>
        </w:rPr>
        <w:t xml:space="preserve"> </w:t>
      </w:r>
      <w:proofErr w:type="spellStart"/>
      <w:r w:rsidRPr="00615E1E">
        <w:rPr>
          <w:rStyle w:val="Hyperlink"/>
        </w:rPr>
        <w:t>Tsikhanouskaya</w:t>
      </w:r>
      <w:proofErr w:type="spellEnd"/>
      <w:r w:rsidRPr="00615E1E">
        <w:rPr>
          <w:rStyle w:val="Hyperlink"/>
        </w:rPr>
        <w:t> </w:t>
      </w:r>
      <w:r w:rsidRPr="00615E1E">
        <w:fldChar w:fldCharType="end"/>
      </w:r>
      <w:r w:rsidRPr="00615E1E">
        <w:t xml:space="preserve">denounced the court verdict on Friday as “appalling.” “We must do everything to fight against this shameful injustice (and) free them,” </w:t>
      </w:r>
      <w:proofErr w:type="spellStart"/>
      <w:r w:rsidRPr="00615E1E">
        <w:t>Tsikhaouskaya</w:t>
      </w:r>
      <w:proofErr w:type="spellEnd"/>
      <w:r w:rsidRPr="00615E1E">
        <w:t xml:space="preserve"> wrote in a tweet.</w:t>
      </w:r>
    </w:p>
    <w:p w14:paraId="6FA8C5AB" w14:textId="77777777" w:rsidR="00615E1E" w:rsidRPr="00615E1E" w:rsidRDefault="00615E1E" w:rsidP="00615E1E">
      <w:r w:rsidRPr="00615E1E">
        <w:t>The Norwegian Helsinki Committee, a non-governmental organization working to ensure that human rights are respected in practice, said that it was “shocked by the cynicism behind the sentences that were just issued to our Belarusian friends in Minsk.”</w:t>
      </w:r>
    </w:p>
    <w:p w14:paraId="38B41706" w14:textId="77777777" w:rsidR="00615E1E" w:rsidRPr="00615E1E" w:rsidRDefault="00615E1E" w:rsidP="00615E1E">
      <w:r w:rsidRPr="00615E1E">
        <w:lastRenderedPageBreak/>
        <w:t>“The trial shows how Lukashenka’s regime punishes our colleagues, human rights defenders, for standing up against the oppression and injustice,” Secretary General Berit Lindeman said in a statement.</w:t>
      </w:r>
    </w:p>
    <w:p w14:paraId="6FE41C37" w14:textId="77777777" w:rsidR="00615E1E" w:rsidRPr="00615E1E" w:rsidRDefault="00615E1E"/>
    <w:sectPr w:rsidR="00615E1E" w:rsidRPr="00615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1E"/>
    <w:rsid w:val="00121B4F"/>
    <w:rsid w:val="00615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6381"/>
  <w15:chartTrackingRefBased/>
  <w15:docId w15:val="{1C17C263-B2E6-4C0E-BA4C-A4889DBA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E1E"/>
    <w:rPr>
      <w:color w:val="0563C1" w:themeColor="hyperlink"/>
      <w:u w:val="single"/>
    </w:rPr>
  </w:style>
  <w:style w:type="character" w:styleId="UnresolvedMention">
    <w:name w:val="Unresolved Mention"/>
    <w:basedOn w:val="DefaultParagraphFont"/>
    <w:uiPriority w:val="99"/>
    <w:semiHidden/>
    <w:unhideWhenUsed/>
    <w:rsid w:val="00615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8991">
      <w:bodyDiv w:val="1"/>
      <w:marLeft w:val="0"/>
      <w:marRight w:val="0"/>
      <w:marTop w:val="0"/>
      <w:marBottom w:val="0"/>
      <w:divBdr>
        <w:top w:val="none" w:sz="0" w:space="0" w:color="auto"/>
        <w:left w:val="none" w:sz="0" w:space="0" w:color="auto"/>
        <w:bottom w:val="none" w:sz="0" w:space="0" w:color="auto"/>
        <w:right w:val="none" w:sz="0" w:space="0" w:color="auto"/>
      </w:divBdr>
    </w:div>
    <w:div w:id="1060863471">
      <w:bodyDiv w:val="1"/>
      <w:marLeft w:val="0"/>
      <w:marRight w:val="0"/>
      <w:marTop w:val="0"/>
      <w:marBottom w:val="0"/>
      <w:divBdr>
        <w:top w:val="none" w:sz="0" w:space="0" w:color="auto"/>
        <w:left w:val="none" w:sz="0" w:space="0" w:color="auto"/>
        <w:bottom w:val="none" w:sz="0" w:space="0" w:color="auto"/>
        <w:right w:val="none" w:sz="0" w:space="0" w:color="auto"/>
      </w:divBdr>
    </w:div>
    <w:div w:id="1261988733">
      <w:bodyDiv w:val="1"/>
      <w:marLeft w:val="0"/>
      <w:marRight w:val="0"/>
      <w:marTop w:val="0"/>
      <w:marBottom w:val="0"/>
      <w:divBdr>
        <w:top w:val="none" w:sz="0" w:space="0" w:color="auto"/>
        <w:left w:val="none" w:sz="0" w:space="0" w:color="auto"/>
        <w:bottom w:val="none" w:sz="0" w:space="0" w:color="auto"/>
        <w:right w:val="none" w:sz="0" w:space="0" w:color="auto"/>
      </w:divBdr>
      <w:divsChild>
        <w:div w:id="459107834">
          <w:marLeft w:val="0"/>
          <w:marRight w:val="0"/>
          <w:marTop w:val="0"/>
          <w:marBottom w:val="0"/>
          <w:divBdr>
            <w:top w:val="none" w:sz="0" w:space="0" w:color="auto"/>
            <w:left w:val="none" w:sz="0" w:space="0" w:color="auto"/>
            <w:bottom w:val="none" w:sz="0" w:space="0" w:color="auto"/>
            <w:right w:val="none" w:sz="0" w:space="0" w:color="auto"/>
          </w:divBdr>
          <w:divsChild>
            <w:div w:id="13189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5183">
      <w:bodyDiv w:val="1"/>
      <w:marLeft w:val="0"/>
      <w:marRight w:val="0"/>
      <w:marTop w:val="0"/>
      <w:marBottom w:val="0"/>
      <w:divBdr>
        <w:top w:val="none" w:sz="0" w:space="0" w:color="auto"/>
        <w:left w:val="none" w:sz="0" w:space="0" w:color="auto"/>
        <w:bottom w:val="none" w:sz="0" w:space="0" w:color="auto"/>
        <w:right w:val="none" w:sz="0" w:space="0" w:color="auto"/>
      </w:divBdr>
    </w:div>
    <w:div w:id="18928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news/world/u-s-draw-sanctions-ongoing-abuses-belarus-after-plane-s-n1269086" TargetMode="External"/><Relationship Id="rId3" Type="http://schemas.openxmlformats.org/officeDocument/2006/relationships/webSettings" Target="webSettings.xml"/><Relationship Id="rId7" Type="http://schemas.openxmlformats.org/officeDocument/2006/relationships/hyperlink" Target="https://www.nbcnews.com/video/watch-in-full-nbc-news-exclusive-interview-with-belarusian-president-alexander-lukashenko-1506970297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bcnews.com/news/world/nobel-peace-prize-winners-blast-putins-invasion-ukraine-rcna61111" TargetMode="External"/><Relationship Id="rId11" Type="http://schemas.openxmlformats.org/officeDocument/2006/relationships/theme" Target="theme/theme1.xml"/><Relationship Id="rId5" Type="http://schemas.openxmlformats.org/officeDocument/2006/relationships/hyperlink" Target="https://www.nbcnews.com/news/world/nobel-peace-prize-2022-win-human-rights-activists-russia-ukraine-rcna51167" TargetMode="External"/><Relationship Id="rId10" Type="http://schemas.openxmlformats.org/officeDocument/2006/relationships/fontTable" Target="fontTable.xml"/><Relationship Id="rId4" Type="http://schemas.openxmlformats.org/officeDocument/2006/relationships/hyperlink" Target="https://www.nbcnews.com/news/world/nobel-peace-prize-winner-ales-bialiatski-sentenced-10-years-belarus-rcna73221" TargetMode="External"/><Relationship Id="rId9" Type="http://schemas.openxmlformats.org/officeDocument/2006/relationships/hyperlink" Target="https://www.nbcnews.com/news/world/protests-violent-clashes-belarus-ruler-cracks-down-after-contested-vote-n1236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3027</Characters>
  <Application>Microsoft Office Word</Application>
  <DocSecurity>0</DocSecurity>
  <Lines>63</Lines>
  <Paragraphs>22</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2023-03-03T14:15:00Z</dcterms:created>
  <dcterms:modified xsi:type="dcterms:W3CDTF">2023-03-03T14:17:00Z</dcterms:modified>
</cp:coreProperties>
</file>